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征求意见表</w:t>
      </w:r>
    </w:p>
    <w:p>
      <w:pPr>
        <w:jc w:val="right"/>
        <w:rPr>
          <w:sz w:val="24"/>
        </w:rPr>
      </w:pPr>
      <w:r>
        <w:rPr>
          <w:rFonts w:hint="eastAsia"/>
          <w:sz w:val="24"/>
        </w:rPr>
        <w:t>共    页 第    页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1332"/>
        <w:gridCol w:w="4740"/>
        <w:gridCol w:w="4666"/>
        <w:gridCol w:w="2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159" w:beforeLines="50" w:after="159" w:afterLines="5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意见反馈单位（个人）：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90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159" w:beforeLines="50" w:after="159" w:afterLines="5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联系人： </w:t>
            </w:r>
          </w:p>
        </w:tc>
        <w:tc>
          <w:tcPr>
            <w:tcW w:w="2610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9" w:beforeLines="50" w:after="159" w:afterLines="5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电话：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8" w:type="pct"/>
            <w:noWrap/>
            <w:vAlign w:val="center"/>
          </w:tcPr>
          <w:p>
            <w:pPr>
              <w:adjustRightInd w:val="0"/>
              <w:snapToGrid w:val="0"/>
              <w:spacing w:before="159" w:beforeLines="50" w:after="159" w:afterLines="5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序号</w:t>
            </w:r>
          </w:p>
        </w:tc>
        <w:tc>
          <w:tcPr>
            <w:tcW w:w="470" w:type="pct"/>
            <w:noWrap/>
            <w:vAlign w:val="center"/>
          </w:tcPr>
          <w:p>
            <w:pPr>
              <w:adjustRightInd w:val="0"/>
              <w:snapToGrid w:val="0"/>
              <w:spacing w:before="159" w:beforeLines="50" w:after="159" w:afterLines="5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章节编号</w:t>
            </w:r>
          </w:p>
        </w:tc>
        <w:tc>
          <w:tcPr>
            <w:tcW w:w="1672" w:type="pct"/>
            <w:noWrap/>
            <w:vAlign w:val="center"/>
          </w:tcPr>
          <w:p>
            <w:pPr>
              <w:adjustRightInd w:val="0"/>
              <w:snapToGrid w:val="0"/>
              <w:spacing w:before="159" w:beforeLines="50" w:after="159" w:afterLines="5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原文内容</w:t>
            </w:r>
          </w:p>
        </w:tc>
        <w:tc>
          <w:tcPr>
            <w:tcW w:w="1646" w:type="pct"/>
            <w:noWrap/>
            <w:vAlign w:val="center"/>
          </w:tcPr>
          <w:p>
            <w:pPr>
              <w:adjustRightInd w:val="0"/>
              <w:snapToGrid w:val="0"/>
              <w:spacing w:before="159" w:beforeLines="50" w:after="159" w:afterLines="5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修改意见/建议</w:t>
            </w:r>
          </w:p>
        </w:tc>
        <w:tc>
          <w:tcPr>
            <w:tcW w:w="964" w:type="pct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修改理由和依据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248" w:type="pc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470" w:type="pc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72" w:type="pct"/>
            <w:noWrap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1646" w:type="pct"/>
            <w:noWrap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bookmarkStart w:id="0" w:name="_GoBack"/>
            <w:bookmarkEnd w:id="0"/>
          </w:p>
        </w:tc>
        <w:tc>
          <w:tcPr>
            <w:tcW w:w="964" w:type="pct"/>
            <w:noWrap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248" w:type="pc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470" w:type="pc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72" w:type="pct"/>
            <w:noWrap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1646" w:type="pct"/>
            <w:noWrap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964" w:type="pct"/>
            <w:noWrap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248" w:type="pc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470" w:type="pc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72" w:type="pct"/>
            <w:noWrap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1646" w:type="pct"/>
            <w:noWrap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964" w:type="pct"/>
            <w:noWrap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" w:hRule="atLeast"/>
          <w:jc w:val="center"/>
        </w:trPr>
        <w:tc>
          <w:tcPr>
            <w:tcW w:w="248" w:type="pc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470" w:type="pc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72" w:type="pct"/>
            <w:noWrap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1646" w:type="pct"/>
            <w:noWrap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964" w:type="pct"/>
            <w:noWrap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" w:hRule="atLeast"/>
          <w:jc w:val="center"/>
        </w:trPr>
        <w:tc>
          <w:tcPr>
            <w:tcW w:w="248" w:type="pc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</w:t>
            </w:r>
          </w:p>
        </w:tc>
        <w:tc>
          <w:tcPr>
            <w:tcW w:w="470" w:type="pc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72" w:type="pct"/>
            <w:noWrap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1646" w:type="pct"/>
            <w:noWrap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964" w:type="pct"/>
            <w:noWrap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 w:start="31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true"/>
  <w:embedSystemFonts/>
  <w:bordersDoNotSurroundHeader w:val="true"/>
  <w:bordersDoNotSurroundFooter w:val="true"/>
  <w:documentProtection w:enforcement="0"/>
  <w:defaultTabStop w:val="420"/>
  <w:drawingGridHorizontalSpacing w:val="105"/>
  <w:drawingGridVerticalSpacing w:val="159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4B4961"/>
    <w:rsid w:val="00103353"/>
    <w:rsid w:val="00114804"/>
    <w:rsid w:val="001874A4"/>
    <w:rsid w:val="00234BE0"/>
    <w:rsid w:val="002B5426"/>
    <w:rsid w:val="003E50AE"/>
    <w:rsid w:val="003E58FA"/>
    <w:rsid w:val="00424A02"/>
    <w:rsid w:val="00484076"/>
    <w:rsid w:val="004C4EA6"/>
    <w:rsid w:val="0067449D"/>
    <w:rsid w:val="00711DFE"/>
    <w:rsid w:val="00725367"/>
    <w:rsid w:val="00745E5E"/>
    <w:rsid w:val="007D5452"/>
    <w:rsid w:val="008359B2"/>
    <w:rsid w:val="00871363"/>
    <w:rsid w:val="008E643C"/>
    <w:rsid w:val="008F502A"/>
    <w:rsid w:val="0093361B"/>
    <w:rsid w:val="0095009A"/>
    <w:rsid w:val="009B76FF"/>
    <w:rsid w:val="009D599D"/>
    <w:rsid w:val="00A16B3A"/>
    <w:rsid w:val="00AE13FE"/>
    <w:rsid w:val="00B6718A"/>
    <w:rsid w:val="00B70E27"/>
    <w:rsid w:val="00BA3C2E"/>
    <w:rsid w:val="00C77A80"/>
    <w:rsid w:val="00CE3AF7"/>
    <w:rsid w:val="00D67620"/>
    <w:rsid w:val="00E431F9"/>
    <w:rsid w:val="00E77008"/>
    <w:rsid w:val="00EF16BA"/>
    <w:rsid w:val="00F053A4"/>
    <w:rsid w:val="245717E9"/>
    <w:rsid w:val="2BB0339E"/>
    <w:rsid w:val="3DDE8202"/>
    <w:rsid w:val="3DFC2EDA"/>
    <w:rsid w:val="454B4961"/>
    <w:rsid w:val="58854F4A"/>
    <w:rsid w:val="5A9E10AC"/>
    <w:rsid w:val="745244BE"/>
    <w:rsid w:val="79FEBDEE"/>
    <w:rsid w:val="7CFA1B8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yky</Company>
  <Pages>1</Pages>
  <Words>16</Words>
  <Characters>92</Characters>
  <Lines>1</Lines>
  <Paragraphs>1</Paragraphs>
  <TotalTime>0</TotalTime>
  <ScaleCrop>false</ScaleCrop>
  <LinksUpToDate>false</LinksUpToDate>
  <CharactersWithSpaces>107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2021-09-11T19:10:00Z</dcterms:created>
  <dc:creator>春籽</dc:creator>
  <cp:lastModifiedBy>sugon</cp:lastModifiedBy>
  <cp:lastPrinted>2021-05-10T01:38:00Z</cp:lastPrinted>
  <dcterms:modified xsi:type="dcterms:W3CDTF">2024-03-05T14:53:40Z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  <property fmtid="{D5CDD505-2E9C-101B-9397-08002B2CF9AE}" pid="3" name="ICV">
    <vt:lpwstr>DA72860AABF844EFB125C00D01341F69</vt:lpwstr>
  </property>
</Properties>
</file>